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4"/>
        <w:gridCol w:w="2238"/>
        <w:gridCol w:w="2251"/>
        <w:gridCol w:w="2202"/>
      </w:tblGrid>
      <w:tr w:rsidR="00D76E90" w:rsidRPr="0044636E" w14:paraId="274B8986" w14:textId="77777777" w:rsidTr="00D76E90">
        <w:tc>
          <w:tcPr>
            <w:tcW w:w="9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88416" w14:textId="77777777" w:rsidR="00D76E90" w:rsidRDefault="00D76E9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Филиал «Социально-оздоровительный центр «Обские зори» муниципального бюджетного учреждения города Новосибирска «Городской центр активного долголетия, реабилитации»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A8FBCD1" w14:textId="1B3A25CC" w:rsidR="00D76E90" w:rsidRPr="00D76E90" w:rsidRDefault="00D76E9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32A9" w:rsidRPr="0044636E" w14:paraId="0C6A6129" w14:textId="77777777" w:rsidTr="00D76E90">
        <w:tc>
          <w:tcPr>
            <w:tcW w:w="9345" w:type="dxa"/>
            <w:gridSpan w:val="4"/>
            <w:tcBorders>
              <w:top w:val="single" w:sz="4" w:space="0" w:color="auto"/>
            </w:tcBorders>
          </w:tcPr>
          <w:p w14:paraId="192DC850" w14:textId="13739219" w:rsidR="00AF32A9" w:rsidRPr="0044636E" w:rsidRDefault="00AF32A9" w:rsidP="00D76E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получателей социальных услуг</w:t>
            </w:r>
            <w:r w:rsidR="00D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полугодие 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F32A9" w:rsidRPr="0044636E" w14:paraId="32915301" w14:textId="77777777" w:rsidTr="00B222E0">
        <w:tc>
          <w:tcPr>
            <w:tcW w:w="2654" w:type="dxa"/>
          </w:tcPr>
          <w:p w14:paraId="681E08EE" w14:textId="48C9E6FD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AF32A9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</w:t>
            </w: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634984A6" w14:textId="4610C66A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AF32A9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есплатно</w:t>
            </w: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1672CD9E" w14:textId="6BEC0AE1" w:rsidR="00AF32A9" w:rsidRPr="0044636E" w:rsidRDefault="00AF32A9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частичную плату</w:t>
            </w:r>
          </w:p>
        </w:tc>
        <w:tc>
          <w:tcPr>
            <w:tcW w:w="2202" w:type="dxa"/>
          </w:tcPr>
          <w:p w14:paraId="4D46DCCC" w14:textId="76F0B9DA" w:rsidR="00AF32A9" w:rsidRPr="0044636E" w:rsidRDefault="00AF32A9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полную оплату</w:t>
            </w:r>
          </w:p>
        </w:tc>
      </w:tr>
      <w:tr w:rsidR="00AF32A9" w:rsidRPr="0044636E" w14:paraId="3A4D9525" w14:textId="77777777" w:rsidTr="000C3BEE">
        <w:tc>
          <w:tcPr>
            <w:tcW w:w="9345" w:type="dxa"/>
            <w:gridSpan w:val="4"/>
          </w:tcPr>
          <w:p w14:paraId="6DC85ABA" w14:textId="632A21F5" w:rsidR="00AF32A9" w:rsidRPr="0044636E" w:rsidRDefault="00AF32A9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полустационарной форме</w:t>
            </w:r>
          </w:p>
        </w:tc>
      </w:tr>
      <w:tr w:rsidR="00AF32A9" w:rsidRPr="0044636E" w14:paraId="62C71419" w14:textId="77777777" w:rsidTr="00B222E0">
        <w:tc>
          <w:tcPr>
            <w:tcW w:w="2654" w:type="dxa"/>
          </w:tcPr>
          <w:p w14:paraId="4D5F84C8" w14:textId="6962B60F" w:rsidR="00AF32A9" w:rsidRPr="00C55F61" w:rsidRDefault="00011DB8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</w:tcPr>
          <w:p w14:paraId="6475CC6A" w14:textId="29101783" w:rsidR="00AF32A9" w:rsidRPr="00C55F61" w:rsidRDefault="00011DB8" w:rsidP="00AF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14:paraId="162FDD98" w14:textId="6B9934BF" w:rsidR="00AF32A9" w:rsidRPr="00C55F61" w:rsidRDefault="00C55F61" w:rsidP="00AF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</w:tcPr>
          <w:p w14:paraId="4554D6F3" w14:textId="08A13428" w:rsidR="00AF32A9" w:rsidRPr="00C55F61" w:rsidRDefault="00C55F61" w:rsidP="00AF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32A9" w:rsidRPr="0044636E" w14:paraId="6369AC66" w14:textId="77777777" w:rsidTr="00C44D81">
        <w:tc>
          <w:tcPr>
            <w:tcW w:w="9345" w:type="dxa"/>
            <w:gridSpan w:val="4"/>
          </w:tcPr>
          <w:p w14:paraId="303103C0" w14:textId="4673A45F" w:rsidR="00AF32A9" w:rsidRPr="0044636E" w:rsidRDefault="00AF32A9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стационарной форме</w:t>
            </w:r>
          </w:p>
        </w:tc>
      </w:tr>
      <w:tr w:rsidR="00B222E0" w:rsidRPr="0044636E" w14:paraId="039F5787" w14:textId="77777777" w:rsidTr="00B222E0">
        <w:tc>
          <w:tcPr>
            <w:tcW w:w="2654" w:type="dxa"/>
          </w:tcPr>
          <w:p w14:paraId="6807A21D" w14:textId="057FD5BC" w:rsidR="00B222E0" w:rsidRPr="0044636E" w:rsidRDefault="00D76E90" w:rsidP="00B22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2238" w:type="dxa"/>
          </w:tcPr>
          <w:p w14:paraId="07E3234E" w14:textId="065D13A9" w:rsidR="00C55F61" w:rsidRPr="00C55F61" w:rsidRDefault="00D76E90" w:rsidP="00C5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51" w:type="dxa"/>
          </w:tcPr>
          <w:p w14:paraId="2FCE28F9" w14:textId="6F897D84" w:rsidR="00B222E0" w:rsidRPr="00C55F61" w:rsidRDefault="00C55F61" w:rsidP="00B2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</w:tcPr>
          <w:p w14:paraId="1306B6CB" w14:textId="2B5A981B" w:rsidR="00B222E0" w:rsidRPr="00C55F61" w:rsidRDefault="00C55F61" w:rsidP="00B2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2E0" w:rsidRPr="0044636E" w14:paraId="02B13B17" w14:textId="77777777" w:rsidTr="00CF4811">
        <w:tc>
          <w:tcPr>
            <w:tcW w:w="9345" w:type="dxa"/>
            <w:gridSpan w:val="4"/>
          </w:tcPr>
          <w:p w14:paraId="591E83C0" w14:textId="288B7949" w:rsidR="00B222E0" w:rsidRPr="0044636E" w:rsidRDefault="00B222E0" w:rsidP="00B22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социального обслуживания на дому</w:t>
            </w:r>
          </w:p>
        </w:tc>
      </w:tr>
      <w:tr w:rsidR="00B222E0" w:rsidRPr="0044636E" w14:paraId="1CC549A0" w14:textId="77777777" w:rsidTr="00B222E0">
        <w:tc>
          <w:tcPr>
            <w:tcW w:w="2654" w:type="dxa"/>
          </w:tcPr>
          <w:p w14:paraId="27E02316" w14:textId="0AEF4381" w:rsidR="00B222E0" w:rsidRPr="0044636E" w:rsidRDefault="00960851" w:rsidP="00B22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</w:tcPr>
          <w:p w14:paraId="5CAED915" w14:textId="17FD6E7A" w:rsidR="00B222E0" w:rsidRPr="004157D2" w:rsidRDefault="00960851" w:rsidP="00B2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1" w:type="dxa"/>
          </w:tcPr>
          <w:p w14:paraId="3ACAEF85" w14:textId="113801FB" w:rsidR="00B222E0" w:rsidRPr="004157D2" w:rsidRDefault="004157D2" w:rsidP="00B2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</w:tcPr>
          <w:p w14:paraId="16538295" w14:textId="2CB0B740" w:rsidR="00B222E0" w:rsidRPr="004157D2" w:rsidRDefault="004157D2" w:rsidP="00B2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30BE2B" w14:textId="77777777" w:rsidR="00AF32A9" w:rsidRPr="0044636E" w:rsidRDefault="00AF32A9" w:rsidP="00AF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701"/>
        <w:gridCol w:w="1412"/>
      </w:tblGrid>
      <w:tr w:rsidR="00AF32A9" w:rsidRPr="0044636E" w14:paraId="3163211C" w14:textId="77777777" w:rsidTr="009C276E">
        <w:tc>
          <w:tcPr>
            <w:tcW w:w="9345" w:type="dxa"/>
            <w:gridSpan w:val="5"/>
          </w:tcPr>
          <w:p w14:paraId="269B5D9D" w14:textId="67FAEB07" w:rsidR="00AF32A9" w:rsidRPr="0044636E" w:rsidRDefault="00AF32A9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объемах предоставленных услуг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полугодие 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4636E"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="0046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F32A9" w:rsidRPr="0044636E" w14:paraId="39174316" w14:textId="77777777" w:rsidTr="00DB1644">
        <w:tc>
          <w:tcPr>
            <w:tcW w:w="3256" w:type="dxa"/>
          </w:tcPr>
          <w:p w14:paraId="42FA02AE" w14:textId="47BCBFAC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услуг </w:t>
            </w:r>
          </w:p>
        </w:tc>
        <w:tc>
          <w:tcPr>
            <w:tcW w:w="1417" w:type="dxa"/>
          </w:tcPr>
          <w:p w14:paraId="0C45A4B1" w14:textId="1E4F0486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6CBE36E" w14:textId="6836666B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701" w:type="dxa"/>
          </w:tcPr>
          <w:p w14:paraId="36E0D797" w14:textId="297A9E5C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частичную оплату</w:t>
            </w:r>
          </w:p>
        </w:tc>
        <w:tc>
          <w:tcPr>
            <w:tcW w:w="1412" w:type="dxa"/>
          </w:tcPr>
          <w:p w14:paraId="6ABB9385" w14:textId="0883204B" w:rsidR="00AF32A9" w:rsidRPr="0044636E" w:rsidRDefault="00B222E0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полную оплату</w:t>
            </w:r>
          </w:p>
        </w:tc>
      </w:tr>
      <w:tr w:rsidR="0044636E" w:rsidRPr="0044636E" w14:paraId="58BECC3C" w14:textId="77777777" w:rsidTr="00064DD8">
        <w:tc>
          <w:tcPr>
            <w:tcW w:w="9345" w:type="dxa"/>
            <w:gridSpan w:val="5"/>
          </w:tcPr>
          <w:p w14:paraId="2DE58227" w14:textId="7F6F6363" w:rsidR="0044636E" w:rsidRPr="0044636E" w:rsidRDefault="0044636E" w:rsidP="00AF3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полустационарной форме</w:t>
            </w:r>
          </w:p>
        </w:tc>
      </w:tr>
      <w:tr w:rsidR="00036CF2" w:rsidRPr="0044636E" w14:paraId="50E572F3" w14:textId="77777777" w:rsidTr="00DB1644">
        <w:tc>
          <w:tcPr>
            <w:tcW w:w="3256" w:type="dxa"/>
          </w:tcPr>
          <w:p w14:paraId="2AAE113C" w14:textId="4443C41B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417" w:type="dxa"/>
          </w:tcPr>
          <w:p w14:paraId="72D7F2CD" w14:textId="279733C6" w:rsidR="00036CF2" w:rsidRPr="00C2460B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18A91AA" w14:textId="0BB5FEE2" w:rsidR="00036CF2" w:rsidRPr="005251D2" w:rsidRDefault="00D76E90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0315E1" w14:textId="40540B19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3D6B1A87" w14:textId="606E1384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CF2" w:rsidRPr="0044636E" w14:paraId="57AF2B3B" w14:textId="77777777" w:rsidTr="00DB1644">
        <w:tc>
          <w:tcPr>
            <w:tcW w:w="3256" w:type="dxa"/>
          </w:tcPr>
          <w:p w14:paraId="0D77C02D" w14:textId="76C71C1E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417" w:type="dxa"/>
          </w:tcPr>
          <w:p w14:paraId="46144767" w14:textId="73043132" w:rsidR="00036CF2" w:rsidRPr="00C2460B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3041815" w14:textId="711CEDE0" w:rsidR="00036CF2" w:rsidRPr="005251D2" w:rsidRDefault="00D76E90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F1C930E" w14:textId="733A9286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2642471F" w14:textId="79EF9B12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CF2" w:rsidRPr="0044636E" w14:paraId="4D8F755A" w14:textId="77777777" w:rsidTr="00DB1644">
        <w:tc>
          <w:tcPr>
            <w:tcW w:w="3256" w:type="dxa"/>
          </w:tcPr>
          <w:p w14:paraId="761A4E65" w14:textId="4F8EA2B5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417" w:type="dxa"/>
          </w:tcPr>
          <w:p w14:paraId="6A3E8255" w14:textId="6217BA74" w:rsidR="00036CF2" w:rsidRPr="00C2460B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B1AEAA4" w14:textId="4407C3A5" w:rsidR="00036CF2" w:rsidRPr="005251D2" w:rsidRDefault="00D76E90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A887C5" w14:textId="291413B8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266D6384" w14:textId="781D05DC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CF2" w:rsidRPr="0044636E" w14:paraId="3B13B8EB" w14:textId="77777777" w:rsidTr="00DB1644">
        <w:tc>
          <w:tcPr>
            <w:tcW w:w="3256" w:type="dxa"/>
          </w:tcPr>
          <w:p w14:paraId="367C3B6C" w14:textId="4CC2C3C0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</w:p>
        </w:tc>
        <w:tc>
          <w:tcPr>
            <w:tcW w:w="1417" w:type="dxa"/>
          </w:tcPr>
          <w:p w14:paraId="57005FA5" w14:textId="116EAA78" w:rsidR="00036CF2" w:rsidRPr="00C2460B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4622CBC" w14:textId="2D2E1247" w:rsidR="00036CF2" w:rsidRPr="005251D2" w:rsidRDefault="00D76E90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55B0271" w14:textId="02454932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0F7949DF" w14:textId="0C76C0BC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CF2" w:rsidRPr="0044636E" w14:paraId="754700B1" w14:textId="77777777" w:rsidTr="00DB1644">
        <w:tc>
          <w:tcPr>
            <w:tcW w:w="3256" w:type="dxa"/>
          </w:tcPr>
          <w:p w14:paraId="42B43619" w14:textId="04E11032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повышения коммуникативного потенциала </w:t>
            </w:r>
          </w:p>
        </w:tc>
        <w:tc>
          <w:tcPr>
            <w:tcW w:w="1417" w:type="dxa"/>
          </w:tcPr>
          <w:p w14:paraId="168C314E" w14:textId="3C38955A" w:rsidR="00036CF2" w:rsidRPr="00C2460B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B4C371C" w14:textId="594A282E" w:rsidR="00036CF2" w:rsidRPr="005251D2" w:rsidRDefault="00D76E90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5EAE25F" w14:textId="3715C45A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2EFB2F01" w14:textId="42CCB0DB" w:rsidR="00036CF2" w:rsidRPr="005251D2" w:rsidRDefault="00036CF2" w:rsidP="0003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CF2" w:rsidRPr="0044636E" w14:paraId="0EFD998C" w14:textId="77777777" w:rsidTr="00DB1644">
        <w:tc>
          <w:tcPr>
            <w:tcW w:w="3256" w:type="dxa"/>
          </w:tcPr>
          <w:p w14:paraId="3FF28382" w14:textId="14F4364B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55ABD9C8" w14:textId="12977A77" w:rsidR="00036CF2" w:rsidRPr="0044636E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CEB967" w14:textId="74B77DA9" w:rsidR="00036CF2" w:rsidRPr="0044636E" w:rsidRDefault="00D76E90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1AB85E6" w14:textId="768ED429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0C3CAE76" w14:textId="41A9A31E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6CF2" w:rsidRPr="0044636E" w14:paraId="25626B50" w14:textId="77777777" w:rsidTr="0026783D">
        <w:tc>
          <w:tcPr>
            <w:tcW w:w="9345" w:type="dxa"/>
            <w:gridSpan w:val="5"/>
          </w:tcPr>
          <w:p w14:paraId="6436CCF9" w14:textId="02EAD80F" w:rsidR="00036CF2" w:rsidRPr="0044636E" w:rsidRDefault="00036CF2" w:rsidP="00036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стационарной форме</w:t>
            </w:r>
          </w:p>
        </w:tc>
      </w:tr>
      <w:tr w:rsidR="00990C44" w:rsidRPr="0044636E" w14:paraId="1F9D45C1" w14:textId="77777777" w:rsidTr="00DB1644">
        <w:tc>
          <w:tcPr>
            <w:tcW w:w="3256" w:type="dxa"/>
          </w:tcPr>
          <w:p w14:paraId="4BBBA365" w14:textId="38C54351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417" w:type="dxa"/>
          </w:tcPr>
          <w:p w14:paraId="78783088" w14:textId="7E34ABF5" w:rsidR="00990C44" w:rsidRPr="00990C44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84102</w:t>
            </w:r>
          </w:p>
        </w:tc>
        <w:tc>
          <w:tcPr>
            <w:tcW w:w="1559" w:type="dxa"/>
          </w:tcPr>
          <w:p w14:paraId="35EABF41" w14:textId="0574D6B1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84102</w:t>
            </w:r>
          </w:p>
        </w:tc>
        <w:tc>
          <w:tcPr>
            <w:tcW w:w="1701" w:type="dxa"/>
          </w:tcPr>
          <w:p w14:paraId="09B7DF2F" w14:textId="4F87EA51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6DF9B4E2" w14:textId="273E025B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44" w:rsidRPr="0044636E" w14:paraId="79C35C70" w14:textId="77777777" w:rsidTr="00DB1644">
        <w:tc>
          <w:tcPr>
            <w:tcW w:w="3256" w:type="dxa"/>
          </w:tcPr>
          <w:p w14:paraId="21186D82" w14:textId="02B44728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417" w:type="dxa"/>
          </w:tcPr>
          <w:p w14:paraId="412DE347" w14:textId="45B5C8DE" w:rsidR="00990C44" w:rsidRPr="00990C44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92454</w:t>
            </w:r>
          </w:p>
        </w:tc>
        <w:tc>
          <w:tcPr>
            <w:tcW w:w="1559" w:type="dxa"/>
          </w:tcPr>
          <w:p w14:paraId="1874E679" w14:textId="0A03D416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92454</w:t>
            </w:r>
          </w:p>
        </w:tc>
        <w:tc>
          <w:tcPr>
            <w:tcW w:w="1701" w:type="dxa"/>
          </w:tcPr>
          <w:p w14:paraId="57BA74F7" w14:textId="2C351333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27260CBC" w14:textId="10ED1B41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44" w:rsidRPr="0044636E" w14:paraId="0C6F9DE2" w14:textId="77777777" w:rsidTr="00DB1644">
        <w:tc>
          <w:tcPr>
            <w:tcW w:w="3256" w:type="dxa"/>
          </w:tcPr>
          <w:p w14:paraId="7C0EA7CD" w14:textId="591A7D01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417" w:type="dxa"/>
          </w:tcPr>
          <w:p w14:paraId="59485D88" w14:textId="72543D15" w:rsidR="00990C44" w:rsidRPr="00990C44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13806</w:t>
            </w:r>
          </w:p>
        </w:tc>
        <w:tc>
          <w:tcPr>
            <w:tcW w:w="1559" w:type="dxa"/>
          </w:tcPr>
          <w:p w14:paraId="48390033" w14:textId="07D8603F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13806</w:t>
            </w:r>
          </w:p>
        </w:tc>
        <w:tc>
          <w:tcPr>
            <w:tcW w:w="1701" w:type="dxa"/>
          </w:tcPr>
          <w:p w14:paraId="4DC97D8B" w14:textId="0B2E59FB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45E20F3E" w14:textId="733B36F2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44" w:rsidRPr="0044636E" w14:paraId="3F84BC44" w14:textId="77777777" w:rsidTr="00DB1644">
        <w:tc>
          <w:tcPr>
            <w:tcW w:w="3256" w:type="dxa"/>
          </w:tcPr>
          <w:p w14:paraId="468D458F" w14:textId="2AFE0D9D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</w:p>
        </w:tc>
        <w:tc>
          <w:tcPr>
            <w:tcW w:w="1417" w:type="dxa"/>
          </w:tcPr>
          <w:p w14:paraId="34B255A4" w14:textId="24B840BF" w:rsidR="00990C44" w:rsidRPr="00990C44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3617</w:t>
            </w:r>
          </w:p>
        </w:tc>
        <w:tc>
          <w:tcPr>
            <w:tcW w:w="1559" w:type="dxa"/>
          </w:tcPr>
          <w:p w14:paraId="388C547D" w14:textId="1B454C09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</w:t>
            </w:r>
          </w:p>
        </w:tc>
        <w:tc>
          <w:tcPr>
            <w:tcW w:w="1701" w:type="dxa"/>
          </w:tcPr>
          <w:p w14:paraId="7A920610" w14:textId="0C3EAC7B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4EFF9F07" w14:textId="41B7D3CE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44" w:rsidRPr="0044636E" w14:paraId="18979BA0" w14:textId="77777777" w:rsidTr="00DB1644">
        <w:tc>
          <w:tcPr>
            <w:tcW w:w="3256" w:type="dxa"/>
          </w:tcPr>
          <w:p w14:paraId="63CEAA3A" w14:textId="38C8A7FB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Услуг в целях повышения коммуникативного потенциала </w:t>
            </w:r>
          </w:p>
        </w:tc>
        <w:tc>
          <w:tcPr>
            <w:tcW w:w="1417" w:type="dxa"/>
          </w:tcPr>
          <w:p w14:paraId="0A655228" w14:textId="4B98AB70" w:rsidR="00990C44" w:rsidRPr="00990C44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21484</w:t>
            </w:r>
          </w:p>
        </w:tc>
        <w:tc>
          <w:tcPr>
            <w:tcW w:w="1559" w:type="dxa"/>
          </w:tcPr>
          <w:p w14:paraId="6C0D8F43" w14:textId="32AEBC68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21484</w:t>
            </w:r>
          </w:p>
        </w:tc>
        <w:tc>
          <w:tcPr>
            <w:tcW w:w="1701" w:type="dxa"/>
          </w:tcPr>
          <w:p w14:paraId="5F3DE929" w14:textId="5B6BAA4C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6526B26B" w14:textId="44456346" w:rsidR="00990C44" w:rsidRPr="005251D2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C44" w:rsidRPr="0044636E" w14:paraId="5FF365CC" w14:textId="77777777" w:rsidTr="00DB1644">
        <w:tc>
          <w:tcPr>
            <w:tcW w:w="3256" w:type="dxa"/>
          </w:tcPr>
          <w:p w14:paraId="73B9EE7E" w14:textId="6973B4EF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3EFF49F7" w14:textId="3AF5CF8A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215463</w:t>
            </w:r>
          </w:p>
        </w:tc>
        <w:tc>
          <w:tcPr>
            <w:tcW w:w="1559" w:type="dxa"/>
          </w:tcPr>
          <w:p w14:paraId="62C55BAD" w14:textId="685DFE2D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215463</w:t>
            </w:r>
          </w:p>
        </w:tc>
        <w:tc>
          <w:tcPr>
            <w:tcW w:w="1701" w:type="dxa"/>
          </w:tcPr>
          <w:p w14:paraId="485AD89C" w14:textId="4C71079D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6034AD90" w14:textId="34FE3B50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90C44" w:rsidRPr="0044636E" w14:paraId="1B48350B" w14:textId="77777777" w:rsidTr="00C5444C">
        <w:tc>
          <w:tcPr>
            <w:tcW w:w="9345" w:type="dxa"/>
            <w:gridSpan w:val="5"/>
          </w:tcPr>
          <w:p w14:paraId="10655A5C" w14:textId="78F53BA3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социального обслуживания на дому</w:t>
            </w:r>
          </w:p>
        </w:tc>
      </w:tr>
      <w:tr w:rsidR="00990C44" w:rsidRPr="0044636E" w14:paraId="08B4ABE1" w14:textId="77777777" w:rsidTr="00DB1644">
        <w:tc>
          <w:tcPr>
            <w:tcW w:w="3256" w:type="dxa"/>
          </w:tcPr>
          <w:p w14:paraId="6F89B622" w14:textId="7D3D4743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</w:p>
        </w:tc>
        <w:tc>
          <w:tcPr>
            <w:tcW w:w="1417" w:type="dxa"/>
          </w:tcPr>
          <w:p w14:paraId="111D18F6" w14:textId="048E646C" w:rsidR="00990C44" w:rsidRPr="00960851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4534A58" w14:textId="5551EDB3" w:rsidR="00990C44" w:rsidRPr="002E6E3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A57D58E" w14:textId="5FBBE87F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06A87C49" w14:textId="5886BAA9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90C44" w:rsidRPr="0044636E" w14:paraId="6780EC8B" w14:textId="77777777" w:rsidTr="00DB1644">
        <w:tc>
          <w:tcPr>
            <w:tcW w:w="3256" w:type="dxa"/>
          </w:tcPr>
          <w:p w14:paraId="78071E9C" w14:textId="32E3D9D0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1417" w:type="dxa"/>
          </w:tcPr>
          <w:p w14:paraId="442E3D49" w14:textId="0DE11525" w:rsidR="00990C44" w:rsidRPr="00960851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F1E1AD" w14:textId="2B9362FB" w:rsidR="00990C44" w:rsidRPr="002E6E3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6B809E" w14:textId="46D32ED9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0531EDEA" w14:textId="43B3D8C9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90C44" w:rsidRPr="0044636E" w14:paraId="7234DC1E" w14:textId="77777777" w:rsidTr="00DB1644">
        <w:tc>
          <w:tcPr>
            <w:tcW w:w="3256" w:type="dxa"/>
          </w:tcPr>
          <w:p w14:paraId="6CCC21CD" w14:textId="6A27DFCB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1417" w:type="dxa"/>
          </w:tcPr>
          <w:p w14:paraId="6E399873" w14:textId="65D70E2B" w:rsidR="00990C44" w:rsidRPr="00960851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29A7208" w14:textId="1CFC91EA" w:rsidR="00990C44" w:rsidRPr="002E6E3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A15794A" w14:textId="2EB90516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54DB0AA9" w14:textId="6590665E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90C44" w:rsidRPr="0044636E" w14:paraId="1CCD39F4" w14:textId="77777777" w:rsidTr="00DB1644">
        <w:tc>
          <w:tcPr>
            <w:tcW w:w="3256" w:type="dxa"/>
          </w:tcPr>
          <w:p w14:paraId="7B8BF7CE" w14:textId="48283464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услуги, не предусмотренные перечнем социальных услуг, утвержденным законом НСО</w:t>
            </w: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3AE9219" w14:textId="7C729207" w:rsidR="00990C44" w:rsidRPr="00960851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B279117" w14:textId="7FBD9C3C" w:rsidR="00990C44" w:rsidRPr="002E6E3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7F5E82F" w14:textId="0B04F70F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0FD94232" w14:textId="6FB40BB2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90C44" w:rsidRPr="0044636E" w14:paraId="5DAE4315" w14:textId="77777777" w:rsidTr="00960851">
        <w:trPr>
          <w:trHeight w:val="70"/>
        </w:trPr>
        <w:tc>
          <w:tcPr>
            <w:tcW w:w="3256" w:type="dxa"/>
          </w:tcPr>
          <w:p w14:paraId="798CEBBA" w14:textId="4FF08636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6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2E3C35EF" w14:textId="3B80351A" w:rsidR="00990C44" w:rsidRPr="00960851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6EDD2F0" w14:textId="613CBA28" w:rsidR="00990C44" w:rsidRPr="002E6E3E" w:rsidRDefault="00990C44" w:rsidP="0099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CC2151B" w14:textId="31C37396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3CB0976F" w14:textId="6931ACEA" w:rsidR="00990C44" w:rsidRPr="0044636E" w:rsidRDefault="00990C44" w:rsidP="00990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4FA3180" w14:textId="77777777" w:rsidR="00AF32A9" w:rsidRPr="0044636E" w:rsidRDefault="00AF32A9" w:rsidP="00AF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32A9" w:rsidRPr="0044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5B"/>
    <w:rsid w:val="00011DB8"/>
    <w:rsid w:val="00036CF2"/>
    <w:rsid w:val="000D5FAD"/>
    <w:rsid w:val="001C7E5B"/>
    <w:rsid w:val="002E6E3E"/>
    <w:rsid w:val="00311D08"/>
    <w:rsid w:val="004157D2"/>
    <w:rsid w:val="0044636E"/>
    <w:rsid w:val="00466AA9"/>
    <w:rsid w:val="005251D2"/>
    <w:rsid w:val="00635940"/>
    <w:rsid w:val="00685B74"/>
    <w:rsid w:val="00893DC5"/>
    <w:rsid w:val="008C0802"/>
    <w:rsid w:val="00960851"/>
    <w:rsid w:val="00990C44"/>
    <w:rsid w:val="00AF32A9"/>
    <w:rsid w:val="00B222E0"/>
    <w:rsid w:val="00B75D81"/>
    <w:rsid w:val="00C2460B"/>
    <w:rsid w:val="00C55F61"/>
    <w:rsid w:val="00CB4FCE"/>
    <w:rsid w:val="00D207F9"/>
    <w:rsid w:val="00D53585"/>
    <w:rsid w:val="00D76E90"/>
    <w:rsid w:val="00DB1644"/>
    <w:rsid w:val="00D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3175"/>
  <w15:chartTrackingRefBased/>
  <w15:docId w15:val="{7BBCFB6F-6B5A-4073-85D1-E04648EB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E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E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7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7E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7E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E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F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A799C894AE2248B8DC8015736F0FC8" ma:contentTypeVersion="3" ma:contentTypeDescription="Создание документа." ma:contentTypeScope="" ma:versionID="0d133e51f7b9703fdfabb0559a7e2755">
  <xsd:schema xmlns:xsd="http://www.w3.org/2001/XMLSchema" xmlns:xs="http://www.w3.org/2001/XMLSchema" xmlns:p="http://schemas.microsoft.com/office/2006/metadata/properties" xmlns:ns2="6ea9fbc4-7fa1-4843-98fc-c0034446a7b4" xmlns:ns3="62b131e1-9f30-406e-98a6-c87103d53156" xmlns:ns4="97981f79-9004-44dc-9786-53c42f5a8f4b" targetNamespace="http://schemas.microsoft.com/office/2006/metadata/properties" ma:root="true" ma:fieldsID="d59671d4e49b7008ba0ea27911618c48" ns2:_="" ns3:_="" ns4:_="">
    <xsd:import namespace="6ea9fbc4-7fa1-4843-98fc-c0034446a7b4"/>
    <xsd:import namespace="62b131e1-9f30-406e-98a6-c87103d53156"/>
    <xsd:import namespace="97981f79-9004-44dc-9786-53c42f5a8f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a__x043e__x043c__x043c__x0435__x043d__x0442__x0430__x0440__x0438__x0439_" minOccurs="0"/>
                <xsd:element ref="ns3:ToPublishItem" minOccurs="0"/>
                <xsd:element ref="ns4:parentSyncEl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fbc4-7fa1-4843-98fc-c0034446a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31e1-9f30-406e-98a6-c87103d53156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9_" ma:index="11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  <xsd:element name="ToPublishItem" ma:index="12" nillable="true" ma:displayName="Публиковать" ma:default="1" ma:internalName="ToPublishIte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1f79-9004-44dc-9786-53c42f5a8f4b" elementFormDefault="qualified">
    <xsd:import namespace="http://schemas.microsoft.com/office/2006/documentManagement/types"/>
    <xsd:import namespace="http://schemas.microsoft.com/office/infopath/2007/PartnerControls"/>
    <xsd:element name="parentSyncElement" ma:index="13" nillable="true" ma:displayName="parentSyncElement" ma:decimals="0" ma:internalName="parentSyncElemen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ublishItem xmlns="62b131e1-9f30-406e-98a6-c87103d53156">true</ToPublishItem>
    <_x041a__x043e__x043c__x043c__x0435__x043d__x0442__x0430__x0440__x0438__x0439_ xmlns="62b131e1-9f30-406e-98a6-c87103d53156" xsi:nil="true"/>
    <parentSyncElement xmlns="97981f79-9004-44dc-9786-53c42f5a8f4b">235</parentSyncElement>
    <_dlc_DocId xmlns="6ea9fbc4-7fa1-4843-98fc-c0034446a7b4">4N4HAA7SX3CC-142-263</_dlc_DocId>
    <_dlc_DocIdUrl xmlns="6ea9fbc4-7fa1-4843-98fc-c0034446a7b4">
      <Url>http://social.novo-sibirsk.ru/SiteKCSON/obskzori/_layouts/DocIdRedir.aspx?ID=4N4HAA7SX3CC-142-263</Url>
      <Description>4N4HAA7SX3CC-142-263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AAC795-8FD4-410E-A34C-82193DFAE6F1}"/>
</file>

<file path=customXml/itemProps2.xml><?xml version="1.0" encoding="utf-8"?>
<ds:datastoreItem xmlns:ds="http://schemas.openxmlformats.org/officeDocument/2006/customXml" ds:itemID="{0DD5C1D1-4CA8-437A-90E0-100570EB5B1E}"/>
</file>

<file path=customXml/itemProps3.xml><?xml version="1.0" encoding="utf-8"?>
<ds:datastoreItem xmlns:ds="http://schemas.openxmlformats.org/officeDocument/2006/customXml" ds:itemID="{BF9C3C75-E8D9-4494-8424-2EF040D0B617}"/>
</file>

<file path=customXml/itemProps4.xml><?xml version="1.0" encoding="utf-8"?>
<ds:datastoreItem xmlns:ds="http://schemas.openxmlformats.org/officeDocument/2006/customXml" ds:itemID="{DC0AB905-078F-46A9-BE7D-DDA3C3EA6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 и численность ПСУ_ 6 мес 2025_ОЗ</dc:title>
  <dc:subject/>
  <dc:creator>Ребрищева Анна Вячеславовна</dc:creator>
  <cp:keywords/>
  <dc:description/>
  <cp:lastModifiedBy>Ребрищева Анна Вячеславовна</cp:lastModifiedBy>
  <cp:revision>4</cp:revision>
  <dcterms:created xsi:type="dcterms:W3CDTF">2025-07-22T08:31:00Z</dcterms:created>
  <dcterms:modified xsi:type="dcterms:W3CDTF">2025-07-22T08:51:00Z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0x0101006BA799C894AE2248B8DC8015736F0FC8</vt:lpwstr>
  </property>
  <property fmtid="{D5CDD505-2E9C-101B-9397-08002B2CF9AE}" pid="3" name="Order">
    <vt:r8>26300</vt:r8>
  </property>
  <property fmtid="{D5CDD505-2E9C-101B-9397-08002B2CF9AE}" pid="4" name="_dlc_DocIdItemGuid">
    <vt:lpwstr>4d72010b-0c26-4755-8020-96c6b6538a89</vt:lpwstr>
  </property>
</Properties>
</file>